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8AD734" w14:textId="0BCBCE30" w:rsidR="06F69F4E" w:rsidRDefault="06F69F4E" w:rsidP="06F69F4E">
      <w:pPr>
        <w:pStyle w:val="BodyText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9340348" wp14:editId="76699F8B">
            <wp:extent cx="5498757" cy="847725"/>
            <wp:effectExtent l="0" t="0" r="0" b="0"/>
            <wp:docPr id="1172865615" name="Picture 1172865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8757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793795" w:rsidRPr="006D0E62" w:rsidRDefault="00793795" w:rsidP="00793795">
      <w:pPr>
        <w:pStyle w:val="BodyText"/>
        <w:tabs>
          <w:tab w:val="left" w:pos="9720"/>
        </w:tabs>
        <w:rPr>
          <w:rFonts w:cs="Arial"/>
          <w:b/>
          <w:sz w:val="22"/>
          <w:szCs w:val="22"/>
        </w:rPr>
      </w:pPr>
    </w:p>
    <w:p w14:paraId="5DAB6C7B" w14:textId="77777777" w:rsidR="00793795" w:rsidRPr="006D0E62" w:rsidRDefault="00793795" w:rsidP="00793795">
      <w:pPr>
        <w:pStyle w:val="BodyText"/>
        <w:tabs>
          <w:tab w:val="left" w:pos="9720"/>
        </w:tabs>
        <w:rPr>
          <w:rFonts w:cs="Arial"/>
          <w:b/>
          <w:sz w:val="22"/>
          <w:szCs w:val="22"/>
        </w:rPr>
      </w:pPr>
    </w:p>
    <w:p w14:paraId="51AFE719" w14:textId="77777777" w:rsidR="00793795" w:rsidRPr="006D0E62" w:rsidRDefault="00793795" w:rsidP="00793795">
      <w:pPr>
        <w:pStyle w:val="BodyText"/>
        <w:tabs>
          <w:tab w:val="left" w:pos="9720"/>
        </w:tabs>
        <w:jc w:val="center"/>
        <w:rPr>
          <w:rFonts w:cs="Arial"/>
          <w:b/>
          <w:sz w:val="22"/>
          <w:szCs w:val="22"/>
          <w:u w:val="single"/>
        </w:rPr>
      </w:pPr>
      <w:r w:rsidRPr="006D0E62">
        <w:rPr>
          <w:rFonts w:cs="Arial"/>
          <w:b/>
          <w:sz w:val="22"/>
          <w:szCs w:val="22"/>
          <w:u w:val="single"/>
        </w:rPr>
        <w:t>Quality Assurance/Project Management Contract</w:t>
      </w:r>
    </w:p>
    <w:p w14:paraId="6FE47024" w14:textId="77777777" w:rsidR="00793795" w:rsidRPr="006D0E62" w:rsidRDefault="00793795" w:rsidP="00793795">
      <w:pPr>
        <w:pStyle w:val="BodyText"/>
        <w:tabs>
          <w:tab w:val="left" w:pos="9720"/>
        </w:tabs>
        <w:jc w:val="center"/>
        <w:rPr>
          <w:rFonts w:cs="Arial"/>
          <w:b/>
          <w:sz w:val="22"/>
          <w:szCs w:val="22"/>
          <w:u w:val="single"/>
        </w:rPr>
      </w:pPr>
      <w:r w:rsidRPr="006D0E62">
        <w:rPr>
          <w:rFonts w:cs="Arial"/>
          <w:b/>
          <w:sz w:val="22"/>
          <w:szCs w:val="22"/>
          <w:u w:val="single"/>
        </w:rPr>
        <w:t>Project Request Form</w:t>
      </w:r>
    </w:p>
    <w:p w14:paraId="02EB378F" w14:textId="77777777" w:rsidR="00793795" w:rsidRPr="006D0E62" w:rsidRDefault="00793795" w:rsidP="00793795">
      <w:pPr>
        <w:tabs>
          <w:tab w:val="left" w:pos="9720"/>
        </w:tabs>
        <w:rPr>
          <w:rFonts w:ascii="Arial" w:hAnsi="Arial" w:cs="Arial"/>
          <w:sz w:val="22"/>
          <w:szCs w:val="22"/>
        </w:rPr>
      </w:pPr>
    </w:p>
    <w:p w14:paraId="7C3CB5B2" w14:textId="77777777" w:rsidR="00793795" w:rsidRPr="006D0E62" w:rsidRDefault="00793795" w:rsidP="00793795">
      <w:pPr>
        <w:tabs>
          <w:tab w:val="left" w:pos="5670"/>
          <w:tab w:val="left" w:pos="9720"/>
        </w:tabs>
        <w:rPr>
          <w:rFonts w:ascii="Arial" w:hAnsi="Arial" w:cs="Arial"/>
          <w:b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 xml:space="preserve">Project: </w:t>
      </w:r>
      <w:r w:rsidRPr="006D0E62">
        <w:rPr>
          <w:rFonts w:ascii="Arial" w:hAnsi="Arial" w:cs="Arial"/>
          <w:sz w:val="22"/>
          <w:szCs w:val="22"/>
        </w:rPr>
        <w:tab/>
        <w:t xml:space="preserve">OIT Project Request No.: </w:t>
      </w:r>
    </w:p>
    <w:p w14:paraId="499A3C88" w14:textId="77777777" w:rsidR="00793795" w:rsidRPr="006D0E62" w:rsidRDefault="00793795" w:rsidP="005E391D">
      <w:pPr>
        <w:tabs>
          <w:tab w:val="left" w:pos="5670"/>
          <w:tab w:val="left" w:pos="9720"/>
        </w:tabs>
        <w:spacing w:before="6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 xml:space="preserve">Department:  </w:t>
      </w:r>
      <w:r w:rsidRPr="006D0E62">
        <w:rPr>
          <w:rFonts w:ascii="Arial" w:hAnsi="Arial" w:cs="Arial"/>
          <w:sz w:val="22"/>
          <w:szCs w:val="22"/>
        </w:rPr>
        <w:tab/>
        <w:t xml:space="preserve">Division:  </w:t>
      </w:r>
    </w:p>
    <w:p w14:paraId="35BD7B6D" w14:textId="77777777" w:rsidR="00793795" w:rsidRPr="006D0E62" w:rsidRDefault="00793795" w:rsidP="00793795">
      <w:pPr>
        <w:tabs>
          <w:tab w:val="left" w:pos="5670"/>
          <w:tab w:val="left" w:pos="9720"/>
        </w:tabs>
        <w:spacing w:before="6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 xml:space="preserve">Client Contact: </w:t>
      </w:r>
      <w:r w:rsidRPr="006D0E62">
        <w:rPr>
          <w:rFonts w:ascii="Arial" w:hAnsi="Arial" w:cs="Arial"/>
          <w:sz w:val="22"/>
          <w:szCs w:val="22"/>
        </w:rPr>
        <w:tab/>
        <w:t xml:space="preserve">Phone:  </w:t>
      </w:r>
    </w:p>
    <w:p w14:paraId="6A05A809" w14:textId="77777777" w:rsidR="00793795" w:rsidRPr="006D0E62" w:rsidRDefault="00793795" w:rsidP="00793795">
      <w:pPr>
        <w:pBdr>
          <w:bottom w:val="single" w:sz="4" w:space="1" w:color="auto"/>
        </w:pBdr>
        <w:tabs>
          <w:tab w:val="left" w:pos="2520"/>
          <w:tab w:val="left" w:pos="5670"/>
          <w:tab w:val="left" w:pos="9990"/>
        </w:tabs>
        <w:ind w:right="-284"/>
        <w:rPr>
          <w:rFonts w:ascii="Arial" w:hAnsi="Arial" w:cs="Arial"/>
          <w:sz w:val="22"/>
          <w:szCs w:val="22"/>
        </w:rPr>
      </w:pPr>
    </w:p>
    <w:p w14:paraId="71675188" w14:textId="77777777" w:rsidR="00793795" w:rsidRPr="006D0E62" w:rsidRDefault="00793795" w:rsidP="00793795">
      <w:pPr>
        <w:tabs>
          <w:tab w:val="left" w:pos="2520"/>
          <w:tab w:val="left" w:pos="5670"/>
          <w:tab w:val="left" w:pos="7560"/>
        </w:tabs>
        <w:spacing w:before="120"/>
        <w:ind w:right="-461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Type of Project Request</w:t>
      </w:r>
      <w:r w:rsidRPr="006D0E62">
        <w:rPr>
          <w:rFonts w:ascii="Arial" w:hAnsi="Arial" w:cs="Arial"/>
          <w:sz w:val="22"/>
          <w:szCs w:val="22"/>
        </w:rPr>
        <w:t>:</w:t>
      </w:r>
      <w:r w:rsidRPr="006D0E62">
        <w:rPr>
          <w:rFonts w:ascii="Arial" w:hAnsi="Arial" w:cs="Arial"/>
          <w:sz w:val="22"/>
          <w:szCs w:val="22"/>
        </w:rPr>
        <w:tab/>
      </w:r>
      <w:r w:rsidRPr="006D0E62">
        <w:rPr>
          <w:rFonts w:ascii="Arial" w:hAnsi="Arial" w:cs="Arial"/>
          <w:sz w:val="22"/>
          <w:szCs w:val="22"/>
        </w:rPr>
        <w:tab/>
      </w:r>
      <w:r w:rsidR="003A1D2A" w:rsidRPr="006D0E62">
        <w:rPr>
          <w:rFonts w:ascii="Arial" w:hAnsi="Arial" w:cs="Arial"/>
          <w:sz w:val="22"/>
          <w:szCs w:val="22"/>
        </w:rPr>
        <w:tab/>
      </w:r>
      <w:r w:rsidRPr="006D0E62">
        <w:rPr>
          <w:rFonts w:ascii="Arial" w:hAnsi="Arial" w:cs="Arial"/>
          <w:sz w:val="22"/>
          <w:szCs w:val="22"/>
        </w:rPr>
        <w:t>Estimated Resources</w:t>
      </w:r>
    </w:p>
    <w:p w14:paraId="4E3B4CB2" w14:textId="77777777" w:rsidR="00793795" w:rsidRPr="006D0E62" w:rsidRDefault="00793795" w:rsidP="00793795">
      <w:pPr>
        <w:tabs>
          <w:tab w:val="left" w:pos="360"/>
          <w:tab w:val="left" w:pos="720"/>
          <w:tab w:val="left" w:pos="2520"/>
          <w:tab w:val="left" w:pos="5670"/>
          <w:tab w:val="left" w:pos="7560"/>
          <w:tab w:val="left" w:pos="9720"/>
        </w:tabs>
        <w:spacing w:before="12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>___</w:t>
      </w:r>
      <w:r w:rsidRPr="006D0E62">
        <w:rPr>
          <w:rFonts w:ascii="Arial" w:hAnsi="Arial" w:cs="Arial"/>
          <w:sz w:val="22"/>
          <w:szCs w:val="22"/>
        </w:rPr>
        <w:tab/>
        <w:t>Approach I:   Quality Assurance/Project Management Coaching</w:t>
      </w:r>
      <w:r w:rsidRPr="006D0E62">
        <w:rPr>
          <w:rFonts w:ascii="Arial" w:hAnsi="Arial" w:cs="Arial"/>
          <w:sz w:val="22"/>
          <w:szCs w:val="22"/>
        </w:rPr>
        <w:tab/>
        <w:t xml:space="preserve">            ____</w:t>
      </w:r>
    </w:p>
    <w:p w14:paraId="317936AC" w14:textId="77777777" w:rsidR="00793795" w:rsidRPr="006D0E62" w:rsidRDefault="00793795" w:rsidP="00793795">
      <w:pPr>
        <w:tabs>
          <w:tab w:val="left" w:pos="360"/>
          <w:tab w:val="left" w:pos="720"/>
          <w:tab w:val="left" w:pos="2520"/>
          <w:tab w:val="left" w:pos="5670"/>
          <w:tab w:val="left" w:pos="7560"/>
          <w:tab w:val="left" w:pos="9720"/>
        </w:tabs>
        <w:spacing w:before="12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>___</w:t>
      </w:r>
      <w:r w:rsidRPr="006D0E62">
        <w:rPr>
          <w:rFonts w:ascii="Arial" w:hAnsi="Arial" w:cs="Arial"/>
          <w:sz w:val="22"/>
          <w:szCs w:val="22"/>
        </w:rPr>
        <w:tab/>
        <w:t>Approach II:  Project Monitoring</w:t>
      </w:r>
      <w:r w:rsidRPr="006D0E62">
        <w:rPr>
          <w:rFonts w:ascii="Arial" w:hAnsi="Arial" w:cs="Arial"/>
          <w:sz w:val="22"/>
          <w:szCs w:val="22"/>
        </w:rPr>
        <w:tab/>
      </w:r>
      <w:r w:rsidRPr="006D0E62">
        <w:rPr>
          <w:rFonts w:ascii="Arial" w:hAnsi="Arial" w:cs="Arial"/>
          <w:sz w:val="22"/>
          <w:szCs w:val="22"/>
        </w:rPr>
        <w:tab/>
        <w:t xml:space="preserve">            ____</w:t>
      </w:r>
    </w:p>
    <w:p w14:paraId="1147AD49" w14:textId="77777777" w:rsidR="00793795" w:rsidRPr="006D0E62" w:rsidRDefault="00793795" w:rsidP="00793795">
      <w:pPr>
        <w:tabs>
          <w:tab w:val="left" w:pos="360"/>
          <w:tab w:val="left" w:pos="720"/>
          <w:tab w:val="left" w:pos="2520"/>
          <w:tab w:val="left" w:pos="5670"/>
          <w:tab w:val="left" w:pos="7560"/>
          <w:tab w:val="left" w:pos="9720"/>
        </w:tabs>
        <w:spacing w:before="12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</w:rPr>
        <w:t>___</w:t>
      </w:r>
      <w:r w:rsidRPr="006D0E62">
        <w:rPr>
          <w:rFonts w:ascii="Arial" w:hAnsi="Arial" w:cs="Arial"/>
          <w:sz w:val="22"/>
          <w:szCs w:val="22"/>
        </w:rPr>
        <w:tab/>
        <w:t>Approach III: Project Management (General Contractor)</w:t>
      </w:r>
      <w:r w:rsidRPr="006D0E62">
        <w:rPr>
          <w:rFonts w:ascii="Arial" w:hAnsi="Arial" w:cs="Arial"/>
          <w:sz w:val="22"/>
          <w:szCs w:val="22"/>
        </w:rPr>
        <w:tab/>
        <w:t xml:space="preserve">            ____</w:t>
      </w:r>
    </w:p>
    <w:p w14:paraId="5A39BBE3" w14:textId="77777777" w:rsidR="00793795" w:rsidRPr="006D0E62" w:rsidRDefault="00793795" w:rsidP="00793795">
      <w:pPr>
        <w:pBdr>
          <w:bottom w:val="single" w:sz="4" w:space="1" w:color="auto"/>
        </w:pBdr>
        <w:tabs>
          <w:tab w:val="left" w:pos="5670"/>
        </w:tabs>
        <w:ind w:right="-284"/>
        <w:rPr>
          <w:rFonts w:ascii="Arial" w:hAnsi="Arial" w:cs="Arial"/>
          <w:sz w:val="22"/>
          <w:szCs w:val="22"/>
        </w:rPr>
      </w:pPr>
    </w:p>
    <w:p w14:paraId="72FD638E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540"/>
          <w:tab w:val="left" w:pos="8010"/>
          <w:tab w:val="left" w:pos="9720"/>
        </w:tabs>
        <w:suppressAutoHyphens/>
        <w:spacing w:before="120"/>
        <w:ind w:hanging="446"/>
        <w:rPr>
          <w:rFonts w:ascii="Arial" w:hAnsi="Arial" w:cs="Arial"/>
          <w:sz w:val="22"/>
          <w:szCs w:val="22"/>
          <w:u w:val="single"/>
        </w:rPr>
      </w:pPr>
      <w:r w:rsidRPr="006D0E62">
        <w:rPr>
          <w:rFonts w:ascii="Arial" w:hAnsi="Arial" w:cs="Arial"/>
          <w:sz w:val="22"/>
          <w:szCs w:val="22"/>
          <w:u w:val="single"/>
        </w:rPr>
        <w:t>Background:</w:t>
      </w:r>
    </w:p>
    <w:p w14:paraId="41C8F396" w14:textId="77777777" w:rsidR="00793795" w:rsidRPr="006D0E62" w:rsidRDefault="00793795" w:rsidP="00793795">
      <w:pPr>
        <w:spacing w:before="120"/>
        <w:ind w:left="360"/>
        <w:jc w:val="both"/>
        <w:rPr>
          <w:rFonts w:ascii="Arial" w:hAnsi="Arial" w:cs="Arial"/>
          <w:sz w:val="22"/>
          <w:szCs w:val="22"/>
        </w:rPr>
      </w:pPr>
    </w:p>
    <w:p w14:paraId="72A3D3EC" w14:textId="77777777" w:rsidR="003A1D2A" w:rsidRPr="006D0E62" w:rsidRDefault="003A1D2A" w:rsidP="00793795">
      <w:pPr>
        <w:spacing w:before="120"/>
        <w:ind w:left="360"/>
        <w:jc w:val="both"/>
        <w:rPr>
          <w:rFonts w:ascii="Arial" w:hAnsi="Arial" w:cs="Arial"/>
          <w:sz w:val="22"/>
          <w:szCs w:val="22"/>
        </w:rPr>
      </w:pPr>
    </w:p>
    <w:p w14:paraId="0D0B940D" w14:textId="77777777" w:rsidR="00793795" w:rsidRPr="006D0E62" w:rsidRDefault="00793795" w:rsidP="00793795">
      <w:pPr>
        <w:numPr>
          <w:ilvl w:val="12"/>
          <w:numId w:val="0"/>
        </w:numPr>
        <w:tabs>
          <w:tab w:val="left" w:pos="-270"/>
          <w:tab w:val="left" w:pos="360"/>
          <w:tab w:val="left" w:pos="198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3A7D74C1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3600"/>
          <w:tab w:val="left" w:pos="9720"/>
        </w:tabs>
        <w:suppressAutoHyphens/>
        <w:ind w:hanging="450"/>
        <w:jc w:val="both"/>
        <w:rPr>
          <w:rFonts w:ascii="Arial" w:hAnsi="Arial" w:cs="Arial"/>
          <w:sz w:val="22"/>
          <w:szCs w:val="22"/>
          <w:u w:val="single"/>
        </w:rPr>
      </w:pPr>
      <w:r w:rsidRPr="006D0E62">
        <w:rPr>
          <w:rFonts w:ascii="Arial" w:hAnsi="Arial" w:cs="Arial"/>
          <w:sz w:val="22"/>
          <w:szCs w:val="22"/>
          <w:u w:val="single"/>
        </w:rPr>
        <w:t>Detailed Scope of Work Describing the IT Project:</w:t>
      </w:r>
    </w:p>
    <w:p w14:paraId="0E27B00A" w14:textId="77777777" w:rsidR="00793795" w:rsidRPr="006D0E62" w:rsidRDefault="00793795" w:rsidP="00793795">
      <w:pPr>
        <w:tabs>
          <w:tab w:val="left" w:pos="-270"/>
          <w:tab w:val="left" w:pos="3600"/>
          <w:tab w:val="left" w:pos="9720"/>
        </w:tabs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14:paraId="60061E4C" w14:textId="77777777" w:rsidR="00793795" w:rsidRPr="006D0E62" w:rsidRDefault="00793795" w:rsidP="00793795">
      <w:pPr>
        <w:tabs>
          <w:tab w:val="left" w:pos="-270"/>
          <w:tab w:val="left" w:pos="3600"/>
          <w:tab w:val="left" w:pos="9720"/>
        </w:tabs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14:paraId="44EAFD9C" w14:textId="77777777" w:rsidR="00793795" w:rsidRPr="006D0E62" w:rsidRDefault="00793795" w:rsidP="00793795">
      <w:pPr>
        <w:tabs>
          <w:tab w:val="left" w:pos="-270"/>
          <w:tab w:val="left" w:pos="3600"/>
          <w:tab w:val="left" w:pos="9720"/>
        </w:tabs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14:paraId="158BAA10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3600"/>
          <w:tab w:val="left" w:pos="9720"/>
        </w:tabs>
        <w:suppressAutoHyphens/>
        <w:ind w:hanging="450"/>
        <w:jc w:val="both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Project Activities:</w:t>
      </w:r>
    </w:p>
    <w:p w14:paraId="4B94D5A5" w14:textId="77777777" w:rsidR="00793795" w:rsidRPr="006D0E62" w:rsidRDefault="00793795" w:rsidP="00793795">
      <w:pPr>
        <w:numPr>
          <w:ilvl w:val="0"/>
          <w:numId w:val="8"/>
        </w:numPr>
        <w:spacing w:before="60"/>
        <w:ind w:left="1080" w:hanging="720"/>
        <w:jc w:val="both"/>
        <w:rPr>
          <w:rFonts w:ascii="Arial" w:hAnsi="Arial" w:cs="Arial"/>
          <w:sz w:val="22"/>
          <w:szCs w:val="22"/>
        </w:rPr>
      </w:pPr>
    </w:p>
    <w:p w14:paraId="3DEEC669" w14:textId="77777777" w:rsidR="00793795" w:rsidRPr="006D0E62" w:rsidRDefault="00793795" w:rsidP="00793795">
      <w:pPr>
        <w:numPr>
          <w:ilvl w:val="0"/>
          <w:numId w:val="8"/>
        </w:numPr>
        <w:spacing w:before="60"/>
        <w:ind w:left="1080" w:hanging="720"/>
        <w:jc w:val="both"/>
        <w:rPr>
          <w:rFonts w:ascii="Arial" w:hAnsi="Arial" w:cs="Arial"/>
          <w:sz w:val="22"/>
          <w:szCs w:val="22"/>
        </w:rPr>
      </w:pPr>
    </w:p>
    <w:p w14:paraId="3656B9AB" w14:textId="77777777" w:rsidR="00793795" w:rsidRPr="006D0E62" w:rsidRDefault="00793795" w:rsidP="00793795">
      <w:pPr>
        <w:numPr>
          <w:ilvl w:val="0"/>
          <w:numId w:val="8"/>
        </w:numPr>
        <w:spacing w:before="60"/>
        <w:ind w:left="720"/>
        <w:jc w:val="both"/>
        <w:rPr>
          <w:rFonts w:ascii="Arial" w:hAnsi="Arial" w:cs="Arial"/>
          <w:sz w:val="22"/>
          <w:szCs w:val="22"/>
        </w:rPr>
      </w:pPr>
    </w:p>
    <w:p w14:paraId="45FB0818" w14:textId="77777777" w:rsidR="00793795" w:rsidRPr="006D0E62" w:rsidRDefault="00793795" w:rsidP="00793795">
      <w:pPr>
        <w:numPr>
          <w:ilvl w:val="0"/>
          <w:numId w:val="8"/>
        </w:numPr>
        <w:spacing w:before="60"/>
        <w:ind w:left="720"/>
        <w:jc w:val="both"/>
        <w:rPr>
          <w:rFonts w:ascii="Arial" w:hAnsi="Arial" w:cs="Arial"/>
          <w:sz w:val="22"/>
          <w:szCs w:val="22"/>
        </w:rPr>
      </w:pPr>
    </w:p>
    <w:p w14:paraId="049F31CB" w14:textId="77777777" w:rsidR="00793795" w:rsidRPr="006D0E62" w:rsidRDefault="00793795" w:rsidP="00793795">
      <w:pPr>
        <w:tabs>
          <w:tab w:val="left" w:pos="-270"/>
          <w:tab w:val="left" w:pos="540"/>
          <w:tab w:val="left" w:pos="2520"/>
          <w:tab w:val="left" w:pos="9720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14:paraId="51C8D4BD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5490"/>
          <w:tab w:val="left" w:pos="9720"/>
        </w:tabs>
        <w:suppressAutoHyphens/>
        <w:ind w:hanging="45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The Site at Which the Work Will Be Performed</w:t>
      </w:r>
      <w:r w:rsidRPr="006D0E62">
        <w:rPr>
          <w:rFonts w:ascii="Arial" w:hAnsi="Arial" w:cs="Arial"/>
          <w:sz w:val="22"/>
          <w:szCs w:val="22"/>
        </w:rPr>
        <w:t xml:space="preserve">:  </w:t>
      </w:r>
    </w:p>
    <w:p w14:paraId="53128261" w14:textId="77777777" w:rsidR="00793795" w:rsidRPr="006D0E62" w:rsidRDefault="00793795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62486C05" w14:textId="77777777" w:rsidR="003A1D2A" w:rsidRPr="006D0E62" w:rsidRDefault="003A1D2A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526DB34F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5490"/>
          <w:tab w:val="left" w:pos="9720"/>
        </w:tabs>
        <w:suppressAutoHyphens/>
        <w:ind w:hanging="45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Required Start Date</w:t>
      </w:r>
      <w:r w:rsidRPr="006D0E62">
        <w:rPr>
          <w:rFonts w:ascii="Arial" w:hAnsi="Arial" w:cs="Arial"/>
          <w:sz w:val="22"/>
          <w:szCs w:val="22"/>
        </w:rPr>
        <w:t xml:space="preserve">:  </w:t>
      </w:r>
    </w:p>
    <w:p w14:paraId="4101652C" w14:textId="77777777" w:rsidR="00793795" w:rsidRPr="006D0E62" w:rsidRDefault="00793795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4B99056E" w14:textId="77777777" w:rsidR="003A1D2A" w:rsidRPr="006D0E62" w:rsidRDefault="003A1D2A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5B233170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5490"/>
          <w:tab w:val="left" w:pos="9720"/>
        </w:tabs>
        <w:suppressAutoHyphens/>
        <w:ind w:hanging="450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Estimated Completion Date</w:t>
      </w:r>
      <w:r w:rsidRPr="006D0E62">
        <w:rPr>
          <w:rFonts w:ascii="Arial" w:hAnsi="Arial" w:cs="Arial"/>
          <w:sz w:val="22"/>
          <w:szCs w:val="22"/>
        </w:rPr>
        <w:t xml:space="preserve">:  </w:t>
      </w:r>
    </w:p>
    <w:p w14:paraId="1299C43A" w14:textId="77777777" w:rsidR="00793795" w:rsidRPr="006D0E62" w:rsidRDefault="00793795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4DDBEF00" w14:textId="77777777" w:rsidR="003A1D2A" w:rsidRPr="006D0E62" w:rsidRDefault="003A1D2A" w:rsidP="00793795">
      <w:pPr>
        <w:tabs>
          <w:tab w:val="left" w:pos="-270"/>
          <w:tab w:val="left" w:pos="360"/>
          <w:tab w:val="left" w:pos="5490"/>
          <w:tab w:val="left" w:pos="9720"/>
        </w:tabs>
        <w:suppressAutoHyphens/>
        <w:rPr>
          <w:rFonts w:ascii="Arial" w:hAnsi="Arial" w:cs="Arial"/>
          <w:sz w:val="22"/>
          <w:szCs w:val="22"/>
        </w:rPr>
      </w:pPr>
    </w:p>
    <w:p w14:paraId="57C3A24A" w14:textId="77777777" w:rsidR="00793795" w:rsidRPr="006D0E62" w:rsidRDefault="00793795" w:rsidP="00793795">
      <w:pPr>
        <w:widowControl w:val="0"/>
        <w:numPr>
          <w:ilvl w:val="0"/>
          <w:numId w:val="7"/>
        </w:numPr>
        <w:tabs>
          <w:tab w:val="left" w:pos="-270"/>
          <w:tab w:val="left" w:pos="360"/>
          <w:tab w:val="left" w:pos="5490"/>
          <w:tab w:val="left" w:pos="9720"/>
        </w:tabs>
        <w:suppressAutoHyphens/>
        <w:ind w:hanging="450"/>
        <w:jc w:val="both"/>
        <w:rPr>
          <w:rFonts w:ascii="Arial" w:hAnsi="Arial" w:cs="Arial"/>
          <w:sz w:val="22"/>
          <w:szCs w:val="22"/>
        </w:rPr>
      </w:pPr>
      <w:r w:rsidRPr="006D0E62">
        <w:rPr>
          <w:rFonts w:ascii="Arial" w:hAnsi="Arial" w:cs="Arial"/>
          <w:sz w:val="22"/>
          <w:szCs w:val="22"/>
          <w:u w:val="single"/>
        </w:rPr>
        <w:t>Additional Comments</w:t>
      </w:r>
      <w:r w:rsidRPr="006D0E62">
        <w:rPr>
          <w:rFonts w:ascii="Arial" w:hAnsi="Arial" w:cs="Arial"/>
          <w:sz w:val="22"/>
          <w:szCs w:val="22"/>
        </w:rPr>
        <w:t xml:space="preserve">:  </w:t>
      </w:r>
    </w:p>
    <w:p w14:paraId="3461D779" w14:textId="77777777" w:rsidR="00793795" w:rsidRPr="006D0E62" w:rsidRDefault="00793795" w:rsidP="00793795">
      <w:pPr>
        <w:tabs>
          <w:tab w:val="left" w:pos="-270"/>
          <w:tab w:val="left" w:pos="5490"/>
          <w:tab w:val="left" w:pos="9720"/>
        </w:tabs>
        <w:suppressAutoHyphens/>
        <w:ind w:left="360"/>
        <w:jc w:val="both"/>
        <w:rPr>
          <w:rFonts w:ascii="Arial" w:hAnsi="Arial" w:cs="Arial"/>
          <w:sz w:val="22"/>
          <w:szCs w:val="22"/>
          <w:u w:val="single"/>
        </w:rPr>
      </w:pPr>
    </w:p>
    <w:p w14:paraId="3CF2D8B6" w14:textId="77777777" w:rsidR="005E39E1" w:rsidRPr="006D0E62" w:rsidRDefault="005E39E1" w:rsidP="00DA1ADF">
      <w:pPr>
        <w:pStyle w:val="BodyText"/>
        <w:tabs>
          <w:tab w:val="left" w:pos="9720"/>
        </w:tabs>
        <w:jc w:val="center"/>
        <w:rPr>
          <w:rFonts w:cs="Arial"/>
          <w:sz w:val="22"/>
          <w:szCs w:val="22"/>
        </w:rPr>
      </w:pPr>
    </w:p>
    <w:sectPr w:rsidR="005E39E1" w:rsidRPr="006D0E62" w:rsidSect="004164A6">
      <w:footerReference w:type="default" r:id="rId12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1D187" w14:textId="77777777" w:rsidR="0031293C" w:rsidRDefault="0031293C" w:rsidP="00AE7130">
      <w:r>
        <w:separator/>
      </w:r>
    </w:p>
  </w:endnote>
  <w:endnote w:type="continuationSeparator" w:id="0">
    <w:p w14:paraId="341C821E" w14:textId="77777777" w:rsidR="0031293C" w:rsidRDefault="0031293C" w:rsidP="00AE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3422"/>
      <w:docPartObj>
        <w:docPartGallery w:val="Page Numbers (Bottom of Page)"/>
        <w:docPartUnique/>
      </w:docPartObj>
    </w:sdtPr>
    <w:sdtEndPr/>
    <w:sdtContent>
      <w:p w14:paraId="649841BE" w14:textId="77777777" w:rsidR="00821D3C" w:rsidRDefault="0031293C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B06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EBF3C5" w14:textId="77777777" w:rsidR="00821D3C" w:rsidRDefault="00821D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E3D23" w14:textId="77777777" w:rsidR="0031293C" w:rsidRDefault="0031293C" w:rsidP="00AE7130">
      <w:r>
        <w:separator/>
      </w:r>
    </w:p>
  </w:footnote>
  <w:footnote w:type="continuationSeparator" w:id="0">
    <w:p w14:paraId="1323F566" w14:textId="77777777" w:rsidR="0031293C" w:rsidRDefault="0031293C" w:rsidP="00AE7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67C86"/>
    <w:multiLevelType w:val="hybridMultilevel"/>
    <w:tmpl w:val="C462A0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9C3BE9"/>
    <w:multiLevelType w:val="hybridMultilevel"/>
    <w:tmpl w:val="46C2EC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73619"/>
    <w:multiLevelType w:val="hybridMultilevel"/>
    <w:tmpl w:val="593810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7176A"/>
    <w:multiLevelType w:val="hybridMultilevel"/>
    <w:tmpl w:val="D758CE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6138B8"/>
    <w:multiLevelType w:val="hybridMultilevel"/>
    <w:tmpl w:val="3FD417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32558F"/>
    <w:multiLevelType w:val="hybridMultilevel"/>
    <w:tmpl w:val="4E2A09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5858E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C9A3187"/>
    <w:multiLevelType w:val="hybridMultilevel"/>
    <w:tmpl w:val="3020AEA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31154D"/>
    <w:multiLevelType w:val="hybridMultilevel"/>
    <w:tmpl w:val="DFB26F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B70"/>
    <w:rsid w:val="00001F15"/>
    <w:rsid w:val="000258B2"/>
    <w:rsid w:val="0003483F"/>
    <w:rsid w:val="0006532D"/>
    <w:rsid w:val="000857DE"/>
    <w:rsid w:val="000D389E"/>
    <w:rsid w:val="000E1C62"/>
    <w:rsid w:val="001200D0"/>
    <w:rsid w:val="0014364C"/>
    <w:rsid w:val="001557AA"/>
    <w:rsid w:val="00172B3F"/>
    <w:rsid w:val="001817DE"/>
    <w:rsid w:val="00193636"/>
    <w:rsid w:val="00195DC7"/>
    <w:rsid w:val="001A4230"/>
    <w:rsid w:val="001B2124"/>
    <w:rsid w:val="001E307E"/>
    <w:rsid w:val="001F2FB8"/>
    <w:rsid w:val="002062C0"/>
    <w:rsid w:val="00215394"/>
    <w:rsid w:val="00263AFC"/>
    <w:rsid w:val="00271875"/>
    <w:rsid w:val="00283150"/>
    <w:rsid w:val="002913E5"/>
    <w:rsid w:val="002938D2"/>
    <w:rsid w:val="002A22C1"/>
    <w:rsid w:val="002C0F7E"/>
    <w:rsid w:val="002C3C9C"/>
    <w:rsid w:val="002C7BB9"/>
    <w:rsid w:val="0030276E"/>
    <w:rsid w:val="003035F2"/>
    <w:rsid w:val="0031293C"/>
    <w:rsid w:val="003237CA"/>
    <w:rsid w:val="00325B87"/>
    <w:rsid w:val="003639E0"/>
    <w:rsid w:val="00384FF1"/>
    <w:rsid w:val="00394A70"/>
    <w:rsid w:val="003A1D2A"/>
    <w:rsid w:val="003E6C73"/>
    <w:rsid w:val="003F2238"/>
    <w:rsid w:val="00401688"/>
    <w:rsid w:val="004111ED"/>
    <w:rsid w:val="00416134"/>
    <w:rsid w:val="004164A6"/>
    <w:rsid w:val="004169E1"/>
    <w:rsid w:val="00420079"/>
    <w:rsid w:val="00420F9D"/>
    <w:rsid w:val="00421964"/>
    <w:rsid w:val="00425D99"/>
    <w:rsid w:val="00444667"/>
    <w:rsid w:val="00466177"/>
    <w:rsid w:val="00471FDD"/>
    <w:rsid w:val="004731B3"/>
    <w:rsid w:val="00494075"/>
    <w:rsid w:val="004C06BE"/>
    <w:rsid w:val="004C59A1"/>
    <w:rsid w:val="004C686B"/>
    <w:rsid w:val="005165D4"/>
    <w:rsid w:val="00534B70"/>
    <w:rsid w:val="00541877"/>
    <w:rsid w:val="00541921"/>
    <w:rsid w:val="0057385A"/>
    <w:rsid w:val="005C4D71"/>
    <w:rsid w:val="005C793A"/>
    <w:rsid w:val="005E1171"/>
    <w:rsid w:val="005E391D"/>
    <w:rsid w:val="005E39E1"/>
    <w:rsid w:val="005F55B3"/>
    <w:rsid w:val="006165C6"/>
    <w:rsid w:val="006640E5"/>
    <w:rsid w:val="006C56F5"/>
    <w:rsid w:val="006D0E62"/>
    <w:rsid w:val="00737D7C"/>
    <w:rsid w:val="0074174C"/>
    <w:rsid w:val="00752816"/>
    <w:rsid w:val="00771883"/>
    <w:rsid w:val="00780BAC"/>
    <w:rsid w:val="00792F9A"/>
    <w:rsid w:val="00793795"/>
    <w:rsid w:val="007C276D"/>
    <w:rsid w:val="007C3F57"/>
    <w:rsid w:val="007D4A9A"/>
    <w:rsid w:val="007E0A7D"/>
    <w:rsid w:val="007E0C2C"/>
    <w:rsid w:val="00815CB5"/>
    <w:rsid w:val="0081604B"/>
    <w:rsid w:val="00821D3C"/>
    <w:rsid w:val="00850F5C"/>
    <w:rsid w:val="00862823"/>
    <w:rsid w:val="00871BAD"/>
    <w:rsid w:val="00876EDC"/>
    <w:rsid w:val="008B2AD5"/>
    <w:rsid w:val="008B4B55"/>
    <w:rsid w:val="008C58BA"/>
    <w:rsid w:val="00901C62"/>
    <w:rsid w:val="00907653"/>
    <w:rsid w:val="00907874"/>
    <w:rsid w:val="00925290"/>
    <w:rsid w:val="00925B5E"/>
    <w:rsid w:val="009313CB"/>
    <w:rsid w:val="0095682A"/>
    <w:rsid w:val="0096362E"/>
    <w:rsid w:val="009866FD"/>
    <w:rsid w:val="009A02DD"/>
    <w:rsid w:val="009A23FB"/>
    <w:rsid w:val="009A3805"/>
    <w:rsid w:val="009B0248"/>
    <w:rsid w:val="009B0546"/>
    <w:rsid w:val="009D355C"/>
    <w:rsid w:val="009E305F"/>
    <w:rsid w:val="009F1C0A"/>
    <w:rsid w:val="009F41EC"/>
    <w:rsid w:val="00A076E9"/>
    <w:rsid w:val="00A10F91"/>
    <w:rsid w:val="00A138CD"/>
    <w:rsid w:val="00A41EF8"/>
    <w:rsid w:val="00A42A49"/>
    <w:rsid w:val="00A72E5F"/>
    <w:rsid w:val="00A81AB1"/>
    <w:rsid w:val="00AB0688"/>
    <w:rsid w:val="00AC7F34"/>
    <w:rsid w:val="00AE1DEB"/>
    <w:rsid w:val="00AE7130"/>
    <w:rsid w:val="00AF7925"/>
    <w:rsid w:val="00B00AFD"/>
    <w:rsid w:val="00B066E5"/>
    <w:rsid w:val="00B15E8A"/>
    <w:rsid w:val="00B24C5F"/>
    <w:rsid w:val="00B44387"/>
    <w:rsid w:val="00B46490"/>
    <w:rsid w:val="00B855B5"/>
    <w:rsid w:val="00B946F2"/>
    <w:rsid w:val="00B978D2"/>
    <w:rsid w:val="00BB24D9"/>
    <w:rsid w:val="00C04166"/>
    <w:rsid w:val="00C32CCA"/>
    <w:rsid w:val="00C342B4"/>
    <w:rsid w:val="00C3449E"/>
    <w:rsid w:val="00C72E48"/>
    <w:rsid w:val="00C72E6B"/>
    <w:rsid w:val="00CE0A1D"/>
    <w:rsid w:val="00CF63A7"/>
    <w:rsid w:val="00D366A8"/>
    <w:rsid w:val="00D41F9E"/>
    <w:rsid w:val="00D4777C"/>
    <w:rsid w:val="00D72A13"/>
    <w:rsid w:val="00D74044"/>
    <w:rsid w:val="00DA1ADF"/>
    <w:rsid w:val="00DA2462"/>
    <w:rsid w:val="00DB5B4A"/>
    <w:rsid w:val="00DB7F7E"/>
    <w:rsid w:val="00DC419E"/>
    <w:rsid w:val="00DC4E5F"/>
    <w:rsid w:val="00DE0551"/>
    <w:rsid w:val="00DF36FE"/>
    <w:rsid w:val="00E16931"/>
    <w:rsid w:val="00E216D6"/>
    <w:rsid w:val="00E7080F"/>
    <w:rsid w:val="00E77AC8"/>
    <w:rsid w:val="00E80C26"/>
    <w:rsid w:val="00E94FB0"/>
    <w:rsid w:val="00E978B0"/>
    <w:rsid w:val="00EA6143"/>
    <w:rsid w:val="00EE1ECE"/>
    <w:rsid w:val="00F16166"/>
    <w:rsid w:val="00F17377"/>
    <w:rsid w:val="00F26780"/>
    <w:rsid w:val="00F43540"/>
    <w:rsid w:val="00F720F0"/>
    <w:rsid w:val="00F92C2D"/>
    <w:rsid w:val="00FA0762"/>
    <w:rsid w:val="00FD1B2D"/>
    <w:rsid w:val="00FE1578"/>
    <w:rsid w:val="00FF25B5"/>
    <w:rsid w:val="00FF7100"/>
    <w:rsid w:val="06F69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D3D98"/>
  <w15:docId w15:val="{C1E6D46C-26DF-4A83-B223-0D2C30D44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B70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34B70"/>
    <w:pPr>
      <w:jc w:val="both"/>
      <w:outlineLvl w:val="1"/>
    </w:pPr>
    <w:rPr>
      <w:rFonts w:ascii="Arial Narrow" w:hAnsi="Arial Narrow"/>
      <w:b/>
      <w:bCs/>
      <w:caps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2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34B70"/>
    <w:rPr>
      <w:rFonts w:ascii="Arial Narrow" w:eastAsia="Times New Roman" w:hAnsi="Arial Narrow" w:cs="Times New Roman"/>
      <w:b/>
      <w:bCs/>
      <w:caps/>
      <w:sz w:val="24"/>
      <w:szCs w:val="24"/>
      <w:u w:val="single"/>
    </w:rPr>
  </w:style>
  <w:style w:type="paragraph" w:styleId="BodyText">
    <w:name w:val="Body Text"/>
    <w:basedOn w:val="Normal"/>
    <w:link w:val="BodyTextChar"/>
    <w:rsid w:val="00534B70"/>
    <w:pPr>
      <w:ind w:left="360"/>
      <w:jc w:val="both"/>
    </w:pPr>
    <w:rPr>
      <w:rFonts w:ascii="Arial" w:hAnsi="Arial"/>
      <w:sz w:val="20"/>
    </w:rPr>
  </w:style>
  <w:style w:type="character" w:customStyle="1" w:styleId="BodyTextChar">
    <w:name w:val="Body Text Char"/>
    <w:basedOn w:val="DefaultParagraphFont"/>
    <w:link w:val="BodyText"/>
    <w:rsid w:val="00534B70"/>
    <w:rPr>
      <w:rFonts w:ascii="Arial" w:eastAsia="Times New Roman" w:hAnsi="Arial" w:cs="Times New Roman"/>
      <w:sz w:val="20"/>
      <w:szCs w:val="24"/>
    </w:rPr>
  </w:style>
  <w:style w:type="paragraph" w:styleId="BodyText2">
    <w:name w:val="Body Text 2"/>
    <w:basedOn w:val="Normal"/>
    <w:link w:val="BodyText2Char"/>
    <w:rsid w:val="00534B70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4B70"/>
    <w:rPr>
      <w:rFonts w:ascii="Arial" w:eastAsia="MS Mincho" w:hAnsi="Arial" w:cs="Times New Roman"/>
    </w:rPr>
  </w:style>
  <w:style w:type="paragraph" w:styleId="BlockText">
    <w:name w:val="Block Text"/>
    <w:basedOn w:val="Normal"/>
    <w:rsid w:val="00534B70"/>
    <w:pPr>
      <w:spacing w:before="120"/>
      <w:ind w:left="720" w:right="547"/>
      <w:jc w:val="both"/>
    </w:pPr>
    <w:rPr>
      <w:rFonts w:ascii="Arial" w:hAnsi="Arial" w:cs="Arial"/>
      <w:sz w:val="22"/>
      <w:szCs w:val="22"/>
    </w:rPr>
  </w:style>
  <w:style w:type="character" w:customStyle="1" w:styleId="CharChar">
    <w:name w:val="Char Char"/>
    <w:basedOn w:val="DefaultParagraphFont"/>
    <w:rsid w:val="00534B70"/>
    <w:rPr>
      <w:rFonts w:ascii="Arial Narrow" w:hAnsi="Arial Narrow"/>
      <w:b/>
      <w:bCs/>
      <w:caps/>
      <w:sz w:val="24"/>
      <w:szCs w:val="24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1200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00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00D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0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0D0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0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0D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55B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A22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harChar0">
    <w:name w:val="Char Char0"/>
    <w:basedOn w:val="DefaultParagraphFont"/>
    <w:rsid w:val="002A22C1"/>
    <w:rPr>
      <w:rFonts w:ascii="Arial Narrow" w:hAnsi="Arial Narrow"/>
      <w:b/>
      <w:bCs/>
      <w:caps/>
      <w:sz w:val="24"/>
      <w:szCs w:val="24"/>
      <w:lang w:val="en-US" w:eastAsia="en-US"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AE71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7130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71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713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64D18"/>
    <w:rsid w:val="00964D18"/>
    <w:rsid w:val="00B8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573D60F33B34E92DA4CAF59042D35" ma:contentTypeVersion="0" ma:contentTypeDescription="Create a new document." ma:contentTypeScope="" ma:versionID="f29989fe1b48f09c1ef44a00594818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D84CB-0109-4CE2-9AF7-E8FC56C084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E35F2D-DEF7-48ED-9112-F445AFABD4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9F3119-2000-4993-A567-1EB2CEBC1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6D45E8-2977-48B9-905A-705F88E3B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Treasury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Bixler</dc:creator>
  <cp:keywords/>
  <dc:description/>
  <cp:lastModifiedBy>Cunningham, Robert</cp:lastModifiedBy>
  <cp:revision>2</cp:revision>
  <cp:lastPrinted>2011-01-13T17:09:00Z</cp:lastPrinted>
  <dcterms:created xsi:type="dcterms:W3CDTF">2021-02-17T19:32:00Z</dcterms:created>
  <dcterms:modified xsi:type="dcterms:W3CDTF">2021-02-17T19:32:00Z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0x010100C0E573D60F33B34E92DA4CAF59042D35</vt:lpwstr>
  </property>
  <property fmtid="{D5CDD505-2E9C-101B-9397-08002B2CF9AE}" pid="10" name="Order">
    <vt:r8>4200</vt:r8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SharedWithUsers">
    <vt:lpwstr/>
  </property>
</Properties>
</file>